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C9" w:rsidRPr="005E2A5E" w:rsidRDefault="002809C9" w:rsidP="002809C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A5E">
        <w:rPr>
          <w:rFonts w:ascii="Times New Roman" w:hAnsi="Times New Roman" w:cs="Times New Roman"/>
          <w:b/>
          <w:sz w:val="24"/>
          <w:szCs w:val="24"/>
        </w:rPr>
        <w:t xml:space="preserve">Список фокус-групп </w:t>
      </w:r>
      <w:r w:rsidR="006F5D3F" w:rsidRPr="006F5D3F">
        <w:rPr>
          <w:rFonts w:ascii="Times New Roman" w:hAnsi="Times New Roman" w:cs="Times New Roman"/>
          <w:b/>
          <w:sz w:val="24"/>
          <w:szCs w:val="24"/>
        </w:rPr>
        <w:t xml:space="preserve">по проекту № 20-411-590002 </w:t>
      </w:r>
      <w:proofErr w:type="spellStart"/>
      <w:r w:rsidR="006F5D3F" w:rsidRPr="006F5D3F">
        <w:rPr>
          <w:rFonts w:ascii="Times New Roman" w:hAnsi="Times New Roman" w:cs="Times New Roman"/>
          <w:b/>
          <w:sz w:val="24"/>
          <w:szCs w:val="24"/>
        </w:rPr>
        <w:t>р_а_Пермский</w:t>
      </w:r>
      <w:proofErr w:type="spellEnd"/>
      <w:r w:rsidR="006F5D3F" w:rsidRPr="006F5D3F">
        <w:rPr>
          <w:rFonts w:ascii="Times New Roman" w:hAnsi="Times New Roman" w:cs="Times New Roman"/>
          <w:b/>
          <w:sz w:val="24"/>
          <w:szCs w:val="24"/>
        </w:rPr>
        <w:t xml:space="preserve"> край</w:t>
      </w:r>
      <w:bookmarkStart w:id="0" w:name="_GoBack"/>
      <w:bookmarkEnd w:id="0"/>
    </w:p>
    <w:p w:rsidR="005E2A5E" w:rsidRDefault="005E2A5E" w:rsidP="002809C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65430" w:rsidRDefault="002809C9" w:rsidP="008654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65430">
        <w:rPr>
          <w:rFonts w:ascii="Times New Roman" w:hAnsi="Times New Roman" w:cs="Times New Roman"/>
          <w:sz w:val="24"/>
          <w:szCs w:val="24"/>
        </w:rPr>
        <w:t xml:space="preserve">течение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865430">
        <w:rPr>
          <w:rFonts w:ascii="Times New Roman" w:hAnsi="Times New Roman" w:cs="Times New Roman"/>
          <w:sz w:val="24"/>
          <w:szCs w:val="24"/>
        </w:rPr>
        <w:t>-2022 г</w:t>
      </w:r>
      <w:r>
        <w:rPr>
          <w:rFonts w:ascii="Times New Roman" w:hAnsi="Times New Roman" w:cs="Times New Roman"/>
          <w:sz w:val="24"/>
          <w:szCs w:val="24"/>
        </w:rPr>
        <w:t xml:space="preserve">г. было проведено </w:t>
      </w:r>
      <w:r w:rsidR="008654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(очно) с</w:t>
      </w:r>
      <w:r w:rsidR="00865430">
        <w:rPr>
          <w:rFonts w:ascii="Times New Roman" w:hAnsi="Times New Roman" w:cs="Times New Roman"/>
          <w:sz w:val="24"/>
          <w:szCs w:val="24"/>
        </w:rPr>
        <w:t xml:space="preserve"> общим количеством участников 86 чел. </w:t>
      </w:r>
    </w:p>
    <w:p w:rsidR="002809C9" w:rsidRDefault="002809C9" w:rsidP="00280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2977"/>
        <w:gridCol w:w="1541"/>
        <w:gridCol w:w="2569"/>
      </w:tblGrid>
      <w:tr w:rsidR="001E4749" w:rsidRPr="005E2A5E" w:rsidTr="005E2A5E">
        <w:trPr>
          <w:trHeight w:val="470"/>
          <w:jc w:val="center"/>
        </w:trPr>
        <w:tc>
          <w:tcPr>
            <w:tcW w:w="959" w:type="dxa"/>
          </w:tcPr>
          <w:p w:rsidR="001E4749" w:rsidRPr="005E2A5E" w:rsidRDefault="001E4749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865430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5430" w:rsidRPr="005E2A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65430" w:rsidRPr="005E2A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1E4749" w:rsidRPr="005E2A5E" w:rsidRDefault="001E4749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1E4749" w:rsidRPr="005E2A5E" w:rsidRDefault="001E4749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1" w:type="dxa"/>
          </w:tcPr>
          <w:p w:rsidR="001E4749" w:rsidRPr="005E2A5E" w:rsidRDefault="001E4749" w:rsidP="001A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69" w:type="dxa"/>
          </w:tcPr>
          <w:p w:rsidR="001E4749" w:rsidRPr="005E2A5E" w:rsidRDefault="00865430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Стимульные материалы</w:t>
            </w:r>
          </w:p>
        </w:tc>
      </w:tr>
      <w:tr w:rsidR="001E4749" w:rsidRPr="005E2A5E" w:rsidTr="005E2A5E">
        <w:trPr>
          <w:jc w:val="center"/>
        </w:trPr>
        <w:tc>
          <w:tcPr>
            <w:tcW w:w="959" w:type="dxa"/>
          </w:tcPr>
          <w:p w:rsidR="001E4749" w:rsidRPr="005E2A5E" w:rsidRDefault="001E4749" w:rsidP="00A5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ФГ-1</w:t>
            </w:r>
          </w:p>
        </w:tc>
        <w:tc>
          <w:tcPr>
            <w:tcW w:w="1701" w:type="dxa"/>
          </w:tcPr>
          <w:p w:rsidR="001E4749" w:rsidRPr="005E2A5E" w:rsidRDefault="001E4749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977" w:type="dxa"/>
          </w:tcPr>
          <w:p w:rsidR="001E4749" w:rsidRPr="005E2A5E" w:rsidRDefault="001E4749" w:rsidP="005E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пользователи: студенты 2 курса </w:t>
            </w:r>
            <w:proofErr w:type="spellStart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FB0" w:rsidRPr="005E2A5E">
              <w:rPr>
                <w:rFonts w:ascii="Times New Roman" w:hAnsi="Times New Roman" w:cs="Times New Roman"/>
                <w:sz w:val="24"/>
                <w:szCs w:val="24"/>
              </w:rPr>
              <w:t>гуманитарного профиля</w:t>
            </w: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</w:tcPr>
          <w:p w:rsidR="001E4749" w:rsidRPr="005E2A5E" w:rsidRDefault="001E4749" w:rsidP="001A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9" w:type="dxa"/>
            <w:vMerge w:val="restart"/>
            <w:vAlign w:val="center"/>
          </w:tcPr>
          <w:p w:rsidR="001E4749" w:rsidRPr="005E2A5E" w:rsidRDefault="00865430" w:rsidP="001E4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>разных типов антропоморфных роботов (</w:t>
            </w:r>
            <w:proofErr w:type="spellStart"/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>Промобот</w:t>
            </w:r>
            <w:proofErr w:type="spellEnd"/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49" w:rsidRPr="005E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 w:rsidR="001E4749" w:rsidRPr="005E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</w:t>
            </w:r>
            <w:proofErr w:type="spellEnd"/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49" w:rsidRPr="005E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  <w:proofErr w:type="gramEnd"/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>андроид</w:t>
            </w:r>
            <w:proofErr w:type="spellEnd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Эрика</w:t>
            </w:r>
            <w:r w:rsidR="001E4749" w:rsidRPr="005E2A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749" w:rsidRPr="005E2A5E" w:rsidTr="005E2A5E">
        <w:trPr>
          <w:jc w:val="center"/>
        </w:trPr>
        <w:tc>
          <w:tcPr>
            <w:tcW w:w="959" w:type="dxa"/>
          </w:tcPr>
          <w:p w:rsidR="001E4749" w:rsidRPr="005E2A5E" w:rsidRDefault="001E4749" w:rsidP="00A5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ФГ-2</w:t>
            </w:r>
          </w:p>
        </w:tc>
        <w:tc>
          <w:tcPr>
            <w:tcW w:w="1701" w:type="dxa"/>
          </w:tcPr>
          <w:p w:rsidR="001E4749" w:rsidRPr="005E2A5E" w:rsidRDefault="001E4749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977" w:type="dxa"/>
          </w:tcPr>
          <w:p w:rsidR="001E4749" w:rsidRPr="005E2A5E" w:rsidRDefault="001E4749" w:rsidP="005E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пользователи: студенты 2 курса </w:t>
            </w:r>
            <w:proofErr w:type="spellStart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FB0" w:rsidRPr="005E2A5E">
              <w:rPr>
                <w:rFonts w:ascii="Times New Roman" w:hAnsi="Times New Roman" w:cs="Times New Roman"/>
                <w:sz w:val="24"/>
                <w:szCs w:val="24"/>
              </w:rPr>
              <w:t>гуманитарного профиля</w:t>
            </w:r>
          </w:p>
        </w:tc>
        <w:tc>
          <w:tcPr>
            <w:tcW w:w="1541" w:type="dxa"/>
          </w:tcPr>
          <w:p w:rsidR="001E4749" w:rsidRPr="005E2A5E" w:rsidRDefault="001E4749" w:rsidP="001A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9" w:type="dxa"/>
            <w:vMerge/>
          </w:tcPr>
          <w:p w:rsidR="001E4749" w:rsidRPr="005E2A5E" w:rsidRDefault="001E4749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49" w:rsidRPr="005E2A5E" w:rsidTr="005E2A5E">
        <w:trPr>
          <w:jc w:val="center"/>
        </w:trPr>
        <w:tc>
          <w:tcPr>
            <w:tcW w:w="959" w:type="dxa"/>
          </w:tcPr>
          <w:p w:rsidR="001E4749" w:rsidRPr="005E2A5E" w:rsidRDefault="001E4749" w:rsidP="00A5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ФГ-3</w:t>
            </w:r>
          </w:p>
        </w:tc>
        <w:tc>
          <w:tcPr>
            <w:tcW w:w="1701" w:type="dxa"/>
          </w:tcPr>
          <w:p w:rsidR="001E4749" w:rsidRPr="005E2A5E" w:rsidRDefault="001E4749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977" w:type="dxa"/>
          </w:tcPr>
          <w:p w:rsidR="001E4749" w:rsidRPr="005E2A5E" w:rsidRDefault="001E4749" w:rsidP="005E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пользователи: аспиранты технического профиля (не относящегося к </w:t>
            </w:r>
            <w:r w:rsidRPr="005E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-сфере)</w:t>
            </w:r>
          </w:p>
        </w:tc>
        <w:tc>
          <w:tcPr>
            <w:tcW w:w="1541" w:type="dxa"/>
          </w:tcPr>
          <w:p w:rsidR="001E4749" w:rsidRPr="005E2A5E" w:rsidRDefault="001E4749" w:rsidP="001A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9" w:type="dxa"/>
            <w:vMerge/>
          </w:tcPr>
          <w:p w:rsidR="001E4749" w:rsidRPr="005E2A5E" w:rsidRDefault="001E4749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49" w:rsidRPr="005E2A5E" w:rsidTr="005E2A5E">
        <w:trPr>
          <w:jc w:val="center"/>
        </w:trPr>
        <w:tc>
          <w:tcPr>
            <w:tcW w:w="959" w:type="dxa"/>
          </w:tcPr>
          <w:p w:rsidR="001E4749" w:rsidRPr="005E2A5E" w:rsidRDefault="001E4749" w:rsidP="00A5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ФГ-4</w:t>
            </w:r>
          </w:p>
        </w:tc>
        <w:tc>
          <w:tcPr>
            <w:tcW w:w="1701" w:type="dxa"/>
          </w:tcPr>
          <w:p w:rsidR="001E4749" w:rsidRPr="005E2A5E" w:rsidRDefault="000F4FB0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977" w:type="dxa"/>
          </w:tcPr>
          <w:p w:rsidR="001E4749" w:rsidRPr="005E2A5E" w:rsidRDefault="000F4FB0" w:rsidP="005E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Разработчики: сотрудники компании «</w:t>
            </w:r>
            <w:proofErr w:type="spellStart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Промобот</w:t>
            </w:r>
            <w:proofErr w:type="spellEnd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1E4749" w:rsidRPr="005E2A5E" w:rsidRDefault="00865430" w:rsidP="001A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9" w:type="dxa"/>
          </w:tcPr>
          <w:p w:rsidR="001E4749" w:rsidRPr="005E2A5E" w:rsidRDefault="00865430" w:rsidP="0086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Видео 3-х вариантов </w:t>
            </w:r>
            <w:proofErr w:type="spellStart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Промобот</w:t>
            </w:r>
            <w:proofErr w:type="spellEnd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4 (по интерфейсу)</w:t>
            </w:r>
          </w:p>
        </w:tc>
      </w:tr>
      <w:tr w:rsidR="000F4FB0" w:rsidRPr="005E2A5E" w:rsidTr="005E2A5E">
        <w:trPr>
          <w:jc w:val="center"/>
        </w:trPr>
        <w:tc>
          <w:tcPr>
            <w:tcW w:w="959" w:type="dxa"/>
          </w:tcPr>
          <w:p w:rsidR="000F4FB0" w:rsidRPr="005E2A5E" w:rsidRDefault="000F4FB0" w:rsidP="00A5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ФГ-5</w:t>
            </w:r>
          </w:p>
        </w:tc>
        <w:tc>
          <w:tcPr>
            <w:tcW w:w="1701" w:type="dxa"/>
          </w:tcPr>
          <w:p w:rsidR="000F4FB0" w:rsidRPr="005E2A5E" w:rsidRDefault="000F4FB0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977" w:type="dxa"/>
          </w:tcPr>
          <w:p w:rsidR="000F4FB0" w:rsidRPr="005E2A5E" w:rsidRDefault="000F4FB0" w:rsidP="005E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пользователи: аспиранты технического профиля (не относящегося к </w:t>
            </w:r>
            <w:r w:rsidRPr="005E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-сфере)</w:t>
            </w:r>
          </w:p>
        </w:tc>
        <w:tc>
          <w:tcPr>
            <w:tcW w:w="1541" w:type="dxa"/>
          </w:tcPr>
          <w:p w:rsidR="000F4FB0" w:rsidRPr="005E2A5E" w:rsidRDefault="000F4FB0" w:rsidP="001A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9" w:type="dxa"/>
            <w:vMerge w:val="restart"/>
            <w:vAlign w:val="center"/>
          </w:tcPr>
          <w:p w:rsidR="000F4FB0" w:rsidRPr="005E2A5E" w:rsidRDefault="00865430" w:rsidP="0086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Видео 5</w:t>
            </w:r>
            <w:r w:rsidR="000F4FB0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 </w:t>
            </w:r>
            <w:proofErr w:type="spellStart"/>
            <w:r w:rsidR="000F4FB0" w:rsidRPr="005E2A5E">
              <w:rPr>
                <w:rFonts w:ascii="Times New Roman" w:hAnsi="Times New Roman" w:cs="Times New Roman"/>
                <w:sz w:val="24"/>
                <w:szCs w:val="24"/>
              </w:rPr>
              <w:t>Промобот</w:t>
            </w:r>
            <w:proofErr w:type="spellEnd"/>
            <w:r w:rsidR="000F4FB0"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FB0" w:rsidRPr="005E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F4FB0" w:rsidRPr="005E2A5E">
              <w:rPr>
                <w:rFonts w:ascii="Times New Roman" w:hAnsi="Times New Roman" w:cs="Times New Roman"/>
                <w:sz w:val="24"/>
                <w:szCs w:val="24"/>
              </w:rPr>
              <w:t>4 (по степени подвижности и по интерфейсу)</w:t>
            </w:r>
          </w:p>
        </w:tc>
      </w:tr>
      <w:tr w:rsidR="000F4FB0" w:rsidRPr="005E2A5E" w:rsidTr="005E2A5E">
        <w:trPr>
          <w:jc w:val="center"/>
        </w:trPr>
        <w:tc>
          <w:tcPr>
            <w:tcW w:w="959" w:type="dxa"/>
          </w:tcPr>
          <w:p w:rsidR="000F4FB0" w:rsidRPr="005E2A5E" w:rsidRDefault="000F4FB0" w:rsidP="00A5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ФГ-6</w:t>
            </w:r>
          </w:p>
        </w:tc>
        <w:tc>
          <w:tcPr>
            <w:tcW w:w="1701" w:type="dxa"/>
          </w:tcPr>
          <w:p w:rsidR="000F4FB0" w:rsidRPr="005E2A5E" w:rsidRDefault="000F4FB0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977" w:type="dxa"/>
          </w:tcPr>
          <w:p w:rsidR="000F4FB0" w:rsidRPr="005E2A5E" w:rsidRDefault="000F4FB0" w:rsidP="005E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пользователи: студенты 1 курса </w:t>
            </w:r>
            <w:proofErr w:type="spellStart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профиля</w:t>
            </w:r>
          </w:p>
        </w:tc>
        <w:tc>
          <w:tcPr>
            <w:tcW w:w="1541" w:type="dxa"/>
          </w:tcPr>
          <w:p w:rsidR="000F4FB0" w:rsidRPr="005E2A5E" w:rsidRDefault="000F4FB0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9" w:type="dxa"/>
            <w:vMerge/>
          </w:tcPr>
          <w:p w:rsidR="000F4FB0" w:rsidRPr="005E2A5E" w:rsidRDefault="000F4FB0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B0" w:rsidRPr="005E2A5E" w:rsidTr="005E2A5E">
        <w:trPr>
          <w:jc w:val="center"/>
        </w:trPr>
        <w:tc>
          <w:tcPr>
            <w:tcW w:w="959" w:type="dxa"/>
          </w:tcPr>
          <w:p w:rsidR="000F4FB0" w:rsidRPr="005E2A5E" w:rsidRDefault="000F4FB0" w:rsidP="00A5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ФГ-7</w:t>
            </w:r>
          </w:p>
        </w:tc>
        <w:tc>
          <w:tcPr>
            <w:tcW w:w="1701" w:type="dxa"/>
          </w:tcPr>
          <w:p w:rsidR="000F4FB0" w:rsidRPr="005E2A5E" w:rsidRDefault="000F4FB0" w:rsidP="0028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977" w:type="dxa"/>
          </w:tcPr>
          <w:p w:rsidR="000F4FB0" w:rsidRPr="005E2A5E" w:rsidRDefault="000F4FB0" w:rsidP="005E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пользователи: студенты 1 курса </w:t>
            </w:r>
            <w:proofErr w:type="spellStart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E2A5E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профиля</w:t>
            </w:r>
          </w:p>
        </w:tc>
        <w:tc>
          <w:tcPr>
            <w:tcW w:w="1541" w:type="dxa"/>
          </w:tcPr>
          <w:p w:rsidR="000F4FB0" w:rsidRPr="005E2A5E" w:rsidRDefault="000F4FB0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9" w:type="dxa"/>
            <w:vMerge/>
          </w:tcPr>
          <w:p w:rsidR="000F4FB0" w:rsidRPr="005E2A5E" w:rsidRDefault="000F4FB0" w:rsidP="00A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9C9" w:rsidRDefault="002809C9" w:rsidP="00280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A75" w:rsidRDefault="006F5D3F"/>
    <w:sectPr w:rsidR="00CC5A75" w:rsidSect="00A33896">
      <w:type w:val="continuous"/>
      <w:pgSz w:w="11906" w:h="16838"/>
      <w:pgMar w:top="567" w:right="1134" w:bottom="567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9"/>
    <w:rsid w:val="000F4FB0"/>
    <w:rsid w:val="001E4749"/>
    <w:rsid w:val="002809C9"/>
    <w:rsid w:val="004848A2"/>
    <w:rsid w:val="005E2A5E"/>
    <w:rsid w:val="006F5D3F"/>
    <w:rsid w:val="00865430"/>
    <w:rsid w:val="00A33896"/>
    <w:rsid w:val="00C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Helene</cp:lastModifiedBy>
  <cp:revision>7</cp:revision>
  <dcterms:created xsi:type="dcterms:W3CDTF">2022-08-10T14:17:00Z</dcterms:created>
  <dcterms:modified xsi:type="dcterms:W3CDTF">2022-08-11T10:40:00Z</dcterms:modified>
</cp:coreProperties>
</file>